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right" w:tblpY="2112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951"/>
      </w:tblGrid>
      <w:tr w:rsidR="009409B5" w14:paraId="5095944A" w14:textId="77777777" w:rsidTr="009409B5">
        <w:trPr>
          <w:trHeight w:val="960"/>
        </w:trPr>
        <w:tc>
          <w:tcPr>
            <w:tcW w:w="4361" w:type="dxa"/>
            <w:shd w:val="clear" w:color="auto" w:fill="DCDCDC"/>
            <w:vAlign w:val="center"/>
          </w:tcPr>
          <w:p w14:paraId="1CF57272" w14:textId="77777777" w:rsidR="009409B5" w:rsidRDefault="009409B5" w:rsidP="009409B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Scheda - consegne per gli studenti da inserire nella prova/compito di realtà o proposta di realizzazione di un prodotto finale</w:t>
            </w:r>
          </w:p>
        </w:tc>
        <w:tc>
          <w:tcPr>
            <w:tcW w:w="9951" w:type="dxa"/>
            <w:vAlign w:val="center"/>
          </w:tcPr>
          <w:p w14:paraId="0F344FAA" w14:textId="77777777" w:rsidR="009409B5" w:rsidRPr="00991856" w:rsidRDefault="009409B5" w:rsidP="00940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FF0000"/>
              </w:rPr>
            </w:pPr>
            <w:r w:rsidRPr="00991856">
              <w:rPr>
                <w:i/>
                <w:iCs/>
                <w:color w:val="FF0000"/>
              </w:rPr>
              <w:t xml:space="preserve">Questa scheda è destinata allo studente e traduce in modo semplice gli elementi essenziali </w:t>
            </w:r>
            <w:proofErr w:type="spellStart"/>
            <w:r w:rsidRPr="00991856">
              <w:rPr>
                <w:i/>
                <w:iCs/>
                <w:color w:val="FF0000"/>
              </w:rPr>
              <w:t>dell’UdA</w:t>
            </w:r>
            <w:proofErr w:type="spellEnd"/>
            <w:r w:rsidRPr="00991856">
              <w:rPr>
                <w:i/>
                <w:iCs/>
                <w:color w:val="FF0000"/>
              </w:rPr>
              <w:t>, in modo che lo studente possa comprendere al meglio che cosa (e perché) gli viene chiesto con i relativi criteri di valutazione.</w:t>
            </w:r>
          </w:p>
          <w:p w14:paraId="64E0F4D6" w14:textId="77777777" w:rsidR="009409B5" w:rsidRPr="00991856" w:rsidRDefault="009409B5" w:rsidP="00940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FF0000"/>
              </w:rPr>
            </w:pPr>
          </w:p>
          <w:p w14:paraId="251DABE8" w14:textId="77777777" w:rsidR="009409B5" w:rsidRPr="00991856" w:rsidRDefault="009409B5" w:rsidP="00940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FF0000"/>
              </w:rPr>
            </w:pPr>
            <w:r w:rsidRPr="00991856">
              <w:rPr>
                <w:i/>
                <w:iCs/>
                <w:color w:val="FF0000"/>
              </w:rPr>
              <w:t>Indicare, in forma essenziale e con linguaggio semplice:</w:t>
            </w:r>
          </w:p>
          <w:p w14:paraId="7E58A7E9" w14:textId="77777777" w:rsidR="009409B5" w:rsidRPr="00991856" w:rsidRDefault="009409B5" w:rsidP="00940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FF0000"/>
              </w:rPr>
            </w:pPr>
          </w:p>
          <w:p w14:paraId="2A2EA489" w14:textId="77777777" w:rsidR="009409B5" w:rsidRPr="00991856" w:rsidRDefault="009409B5" w:rsidP="009409B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FF0000"/>
              </w:rPr>
            </w:pPr>
            <w:r w:rsidRPr="00991856">
              <w:rPr>
                <w:i/>
                <w:iCs/>
                <w:color w:val="FF0000"/>
              </w:rPr>
              <w:t>che cosa si chiede loro di fare</w:t>
            </w:r>
          </w:p>
          <w:p w14:paraId="5A6ADE3B" w14:textId="77777777" w:rsidR="009409B5" w:rsidRPr="00991856" w:rsidRDefault="009409B5" w:rsidP="009409B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FF0000"/>
              </w:rPr>
            </w:pPr>
            <w:r w:rsidRPr="00991856">
              <w:rPr>
                <w:i/>
                <w:iCs/>
                <w:color w:val="FF0000"/>
              </w:rPr>
              <w:t>con quali scopi e motivazioni</w:t>
            </w:r>
          </w:p>
          <w:p w14:paraId="50DC5BB1" w14:textId="77777777" w:rsidR="009409B5" w:rsidRPr="00991856" w:rsidRDefault="009409B5" w:rsidP="009409B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FF0000"/>
              </w:rPr>
            </w:pPr>
            <w:r w:rsidRPr="00991856">
              <w:rPr>
                <w:i/>
                <w:iCs/>
                <w:color w:val="FF0000"/>
              </w:rPr>
              <w:t>con quali modalità (a livello individuale, di gruppo, collettivo, in aula, laboratorio, extra scuola, …)</w:t>
            </w:r>
          </w:p>
          <w:p w14:paraId="30B68279" w14:textId="77777777" w:rsidR="009409B5" w:rsidRPr="00991856" w:rsidRDefault="009409B5" w:rsidP="009409B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FF0000"/>
              </w:rPr>
            </w:pPr>
            <w:r w:rsidRPr="00991856">
              <w:rPr>
                <w:i/>
                <w:iCs/>
                <w:color w:val="FF0000"/>
              </w:rPr>
              <w:t>per realizzare quali prodotti</w:t>
            </w:r>
          </w:p>
          <w:p w14:paraId="64B82862" w14:textId="77777777" w:rsidR="009409B5" w:rsidRPr="00991856" w:rsidRDefault="009409B5" w:rsidP="009409B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FF0000"/>
              </w:rPr>
            </w:pPr>
            <w:r w:rsidRPr="00991856">
              <w:rPr>
                <w:i/>
                <w:iCs/>
                <w:color w:val="FF0000"/>
              </w:rPr>
              <w:t>in quanto tempo</w:t>
            </w:r>
          </w:p>
          <w:p w14:paraId="07F21BEF" w14:textId="77777777" w:rsidR="009409B5" w:rsidRPr="00991856" w:rsidRDefault="009409B5" w:rsidP="009409B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FF0000"/>
              </w:rPr>
            </w:pPr>
            <w:r w:rsidRPr="00991856">
              <w:rPr>
                <w:i/>
                <w:iCs/>
                <w:color w:val="FF0000"/>
              </w:rPr>
              <w:t>con quali risorse a disposizione (tecniche, logistiche, documentali, …)</w:t>
            </w:r>
          </w:p>
          <w:p w14:paraId="6E265B9D" w14:textId="77777777" w:rsidR="009409B5" w:rsidRDefault="009409B5" w:rsidP="009409B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 w:rsidRPr="00991856">
              <w:rPr>
                <w:i/>
                <w:iCs/>
                <w:color w:val="FF0000"/>
              </w:rPr>
              <w:t>le modalità di verifica e di valutazione</w:t>
            </w:r>
          </w:p>
        </w:tc>
      </w:tr>
      <w:tr w:rsidR="009409B5" w14:paraId="62F8D7EC" w14:textId="77777777" w:rsidTr="009409B5">
        <w:trPr>
          <w:trHeight w:val="960"/>
        </w:trPr>
        <w:tc>
          <w:tcPr>
            <w:tcW w:w="4361" w:type="dxa"/>
            <w:shd w:val="clear" w:color="auto" w:fill="DCDCDC"/>
            <w:vAlign w:val="center"/>
          </w:tcPr>
          <w:p w14:paraId="1566B746" w14:textId="77777777" w:rsidR="009409B5" w:rsidRDefault="009409B5" w:rsidP="009409B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Schema della relazione individuale dello studente</w:t>
            </w:r>
          </w:p>
          <w:p w14:paraId="2091AA7C" w14:textId="77777777" w:rsidR="009409B5" w:rsidRDefault="009409B5" w:rsidP="00940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Da allegare alla prova/compito di realtà o prodotto finale</w:t>
            </w:r>
          </w:p>
        </w:tc>
        <w:tc>
          <w:tcPr>
            <w:tcW w:w="9951" w:type="dxa"/>
            <w:vAlign w:val="center"/>
          </w:tcPr>
          <w:p w14:paraId="0F46176A" w14:textId="77777777" w:rsidR="009409B5" w:rsidRPr="00991856" w:rsidRDefault="009409B5" w:rsidP="00940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FF0000"/>
              </w:rPr>
            </w:pPr>
            <w:r w:rsidRPr="00991856">
              <w:rPr>
                <w:i/>
                <w:iCs/>
                <w:color w:val="FF0000"/>
              </w:rPr>
              <w:t>L’alunno dovrà scrivere una relazione/presentazione in cui:</w:t>
            </w:r>
          </w:p>
          <w:p w14:paraId="0EFCF21C" w14:textId="77777777" w:rsidR="009409B5" w:rsidRPr="00991856" w:rsidRDefault="009409B5" w:rsidP="009409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FF0000"/>
              </w:rPr>
            </w:pPr>
            <w:r w:rsidRPr="00991856">
              <w:rPr>
                <w:i/>
                <w:iCs/>
                <w:color w:val="FF0000"/>
              </w:rPr>
              <w:t>descriva il percorso generale dell’attività e gli obiettivi raggiunti;</w:t>
            </w:r>
          </w:p>
          <w:p w14:paraId="18E0E348" w14:textId="77777777" w:rsidR="009409B5" w:rsidRPr="00991856" w:rsidRDefault="009409B5" w:rsidP="009409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FF0000"/>
              </w:rPr>
            </w:pPr>
            <w:r w:rsidRPr="00991856">
              <w:rPr>
                <w:i/>
                <w:iCs/>
                <w:color w:val="FF0000"/>
              </w:rPr>
              <w:t>indichi i principali contenuti/temi trattati;</w:t>
            </w:r>
          </w:p>
          <w:p w14:paraId="067C0319" w14:textId="77777777" w:rsidR="009409B5" w:rsidRPr="00991856" w:rsidRDefault="009409B5" w:rsidP="009409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FF0000"/>
              </w:rPr>
            </w:pPr>
            <w:r w:rsidRPr="00991856">
              <w:rPr>
                <w:i/>
                <w:iCs/>
                <w:color w:val="FF0000"/>
              </w:rPr>
              <w:t>descriva il modo in cui è stato svolto il compito (organizzazione del gruppo);</w:t>
            </w:r>
          </w:p>
          <w:p w14:paraId="5E8F8390" w14:textId="77777777" w:rsidR="009409B5" w:rsidRPr="00991856" w:rsidRDefault="009409B5" w:rsidP="009409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FF0000"/>
              </w:rPr>
            </w:pPr>
            <w:r w:rsidRPr="00991856">
              <w:rPr>
                <w:i/>
                <w:iCs/>
                <w:color w:val="FF0000"/>
              </w:rPr>
              <w:t>racconti le difficoltà incontrate e come siano state superate;</w:t>
            </w:r>
          </w:p>
          <w:p w14:paraId="42B70EF8" w14:textId="77777777" w:rsidR="009409B5" w:rsidRPr="00991856" w:rsidRDefault="009409B5" w:rsidP="009409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FF0000"/>
              </w:rPr>
            </w:pPr>
            <w:r w:rsidRPr="00991856">
              <w:rPr>
                <w:i/>
                <w:iCs/>
                <w:color w:val="FF0000"/>
              </w:rPr>
              <w:t xml:space="preserve">esprima ciò che ha imparato </w:t>
            </w:r>
            <w:proofErr w:type="spellStart"/>
            <w:r w:rsidRPr="00991856">
              <w:rPr>
                <w:i/>
                <w:iCs/>
                <w:color w:val="FF0000"/>
              </w:rPr>
              <w:t>dall’UdA</w:t>
            </w:r>
            <w:proofErr w:type="spellEnd"/>
            <w:r w:rsidRPr="00991856">
              <w:rPr>
                <w:i/>
                <w:iCs/>
                <w:color w:val="FF0000"/>
              </w:rPr>
              <w:t xml:space="preserve"> e in che cosa debba ancora migliorare</w:t>
            </w:r>
          </w:p>
          <w:p w14:paraId="03C609E7" w14:textId="77777777" w:rsidR="009409B5" w:rsidRDefault="009409B5" w:rsidP="009409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 w:rsidRPr="00991856">
              <w:rPr>
                <w:i/>
                <w:iCs/>
                <w:color w:val="FF0000"/>
              </w:rPr>
              <w:t>valuti il lavoro svolto in prima persona e l’attività in generale.</w:t>
            </w:r>
          </w:p>
          <w:p w14:paraId="5F76932C" w14:textId="77777777" w:rsidR="009409B5" w:rsidRDefault="009409B5" w:rsidP="00940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</w:p>
        </w:tc>
      </w:tr>
    </w:tbl>
    <w:p w14:paraId="5968AED9" w14:textId="573B988D" w:rsidR="00D131B3" w:rsidRDefault="00D131B3" w:rsidP="00D131B3">
      <w:pPr>
        <w:jc w:val="center"/>
        <w:rPr>
          <w:b/>
        </w:rPr>
      </w:pPr>
      <w:r>
        <w:rPr>
          <w:b/>
        </w:rPr>
        <w:t>COMPITO DI REALTA’</w:t>
      </w:r>
    </w:p>
    <w:p w14:paraId="20088F21" w14:textId="77777777" w:rsidR="00D131B3" w:rsidRDefault="00D131B3" w:rsidP="00D131B3">
      <w:pPr>
        <w:jc w:val="center"/>
        <w:rPr>
          <w:b/>
        </w:rPr>
      </w:pPr>
    </w:p>
    <w:p w14:paraId="0367A5BB" w14:textId="57F58BD2" w:rsidR="00D131B3" w:rsidRDefault="00D131B3" w:rsidP="00D131B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DOCENTE COORDINATORE DI EDUCAZIONE CIVICA</w:t>
      </w:r>
    </w:p>
    <w:p w14:paraId="3A4DA803" w14:textId="77777777" w:rsidR="00D131B3" w:rsidRDefault="00D131B3" w:rsidP="00D131B3">
      <w:pPr>
        <w:rPr>
          <w:b/>
          <w:bCs/>
          <w:sz w:val="18"/>
          <w:szCs w:val="18"/>
        </w:rPr>
      </w:pPr>
    </w:p>
    <w:p w14:paraId="503353F4" w14:textId="77777777" w:rsidR="00D131B3" w:rsidRDefault="00D131B3" w:rsidP="00D131B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CLASSE____________ PERIODO______________________________</w:t>
      </w:r>
    </w:p>
    <w:p w14:paraId="0EB56E9A" w14:textId="6549BB0E" w:rsidR="005F5677" w:rsidRDefault="005F5677" w:rsidP="009409B5">
      <w:pPr>
        <w:ind w:right="679"/>
      </w:pPr>
    </w:p>
    <w:p w14:paraId="5899F302" w14:textId="69C832FA" w:rsidR="00D131B3" w:rsidRDefault="00D131B3" w:rsidP="009409B5">
      <w:pPr>
        <w:ind w:right="679"/>
        <w:rPr>
          <w:b/>
          <w:bCs/>
        </w:rPr>
      </w:pPr>
      <w:r w:rsidRPr="00D131B3">
        <w:rPr>
          <w:b/>
          <w:bCs/>
        </w:rPr>
        <w:t>DISCIPLINE COINVOLTE</w:t>
      </w:r>
    </w:p>
    <w:p w14:paraId="40588BBE" w14:textId="1FF5D995" w:rsidR="001374BA" w:rsidRDefault="001374BA" w:rsidP="009409B5">
      <w:pPr>
        <w:ind w:right="679"/>
        <w:rPr>
          <w:b/>
          <w:bCs/>
        </w:rPr>
      </w:pPr>
    </w:p>
    <w:p w14:paraId="35A8EFA3" w14:textId="433918AC" w:rsidR="001374BA" w:rsidRDefault="001374BA" w:rsidP="009409B5">
      <w:pPr>
        <w:ind w:right="679"/>
        <w:rPr>
          <w:b/>
          <w:bCs/>
          <w:color w:val="FF0000"/>
        </w:rPr>
      </w:pPr>
      <w:r w:rsidRPr="001374BA">
        <w:rPr>
          <w:b/>
          <w:bCs/>
          <w:color w:val="FF0000"/>
        </w:rPr>
        <w:t>INSERIRE IL COMPITO</w:t>
      </w:r>
    </w:p>
    <w:p w14:paraId="007443F2" w14:textId="77777777" w:rsidR="001374BA" w:rsidRPr="001374BA" w:rsidRDefault="001374BA" w:rsidP="009409B5">
      <w:pPr>
        <w:ind w:right="679"/>
        <w:rPr>
          <w:b/>
          <w:bCs/>
          <w:color w:val="FF0000"/>
        </w:rPr>
      </w:pPr>
    </w:p>
    <w:sectPr w:rsidR="001374BA" w:rsidRPr="001374BA" w:rsidSect="009409B5">
      <w:pgSz w:w="16838" w:h="11906" w:orient="landscape"/>
      <w:pgMar w:top="1134" w:right="181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30E"/>
    <w:multiLevelType w:val="multilevel"/>
    <w:tmpl w:val="86584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311502"/>
    <w:multiLevelType w:val="multilevel"/>
    <w:tmpl w:val="465CB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4349"/>
    <w:multiLevelType w:val="multilevel"/>
    <w:tmpl w:val="F954CF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77"/>
    <w:rsid w:val="001374BA"/>
    <w:rsid w:val="0033091D"/>
    <w:rsid w:val="005F5677"/>
    <w:rsid w:val="009409B5"/>
    <w:rsid w:val="00D1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4F33"/>
  <w15:chartTrackingRefBased/>
  <w15:docId w15:val="{228833F6-5EDF-49AE-9E61-CDCFC6EE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raffaela scanni</dc:creator>
  <cp:keywords/>
  <dc:description/>
  <cp:lastModifiedBy>raffaela scanni</cp:lastModifiedBy>
  <cp:revision>4</cp:revision>
  <dcterms:created xsi:type="dcterms:W3CDTF">2021-11-04T18:11:00Z</dcterms:created>
  <dcterms:modified xsi:type="dcterms:W3CDTF">2021-11-30T16:47:00Z</dcterms:modified>
</cp:coreProperties>
</file>